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E6" w:rsidRPr="005960E6" w:rsidRDefault="005960E6" w:rsidP="005960E6">
      <w:r w:rsidRPr="005960E6">
        <w:rPr>
          <w:b/>
        </w:rPr>
        <w:t>Što je prijetnja za korisnika?</w:t>
      </w:r>
      <w:r w:rsidRPr="005960E6">
        <w:br/>
        <w:t xml:space="preserve">Prijetnja za korisnika su razne tipovi datoteka koje nenamjerno možemo pokupiti </w:t>
      </w:r>
      <w:proofErr w:type="gramStart"/>
      <w:r w:rsidRPr="005960E6">
        <w:t>na</w:t>
      </w:r>
      <w:proofErr w:type="gramEnd"/>
      <w:r w:rsidRPr="005960E6">
        <w:t xml:space="preserve"> internetu. A koji se najčešće skrivaju iza dobronamjernih stranica.</w:t>
      </w:r>
    </w:p>
    <w:p w:rsidR="005960E6" w:rsidRPr="005960E6" w:rsidRDefault="005960E6" w:rsidP="005960E6">
      <w:r w:rsidRPr="005960E6">
        <w:t>Među njih spadaju</w:t>
      </w:r>
      <w:proofErr w:type="gramStart"/>
      <w:r w:rsidRPr="005960E6">
        <w:t>:</w:t>
      </w:r>
      <w:proofErr w:type="gramEnd"/>
      <w:r w:rsidRPr="005960E6">
        <w:br/>
        <w:t>•    Virusi</w:t>
      </w:r>
      <w:r w:rsidRPr="005960E6">
        <w:br/>
        <w:t>•    Crvi</w:t>
      </w:r>
      <w:r w:rsidRPr="005960E6">
        <w:br/>
        <w:t>•    Trojanski konj</w:t>
      </w:r>
      <w:r w:rsidRPr="005960E6">
        <w:br/>
        <w:t>•    Adware</w:t>
      </w:r>
      <w:r w:rsidRPr="005960E6">
        <w:br/>
        <w:t>•    Spyware</w:t>
      </w:r>
      <w:r w:rsidRPr="005960E6">
        <w:br/>
        <w:t>•    Daileri</w:t>
      </w:r>
      <w:r w:rsidRPr="005960E6">
        <w:br/>
        <w:t>•    Višestruka ugroza (eng. blended threat)</w:t>
      </w:r>
      <w:r w:rsidRPr="005960E6">
        <w:br/>
      </w:r>
      <w:r w:rsidRPr="005960E6">
        <w:br/>
      </w:r>
      <w:r w:rsidRPr="005960E6">
        <w:rPr>
          <w:b/>
        </w:rPr>
        <w:t>Virusi:</w:t>
      </w:r>
      <w:r w:rsidRPr="005960E6">
        <w:br/>
        <w:t>Program ili dio kôda koji je bez znanja korisnika učitan u računalo korisnika i koji se izvršava bez njegovog znanja, odnosno svjesnog pristanka.</w:t>
      </w:r>
      <w:r w:rsidRPr="005960E6">
        <w:br/>
      </w:r>
      <w:r w:rsidRPr="005960E6">
        <w:br/>
      </w:r>
      <w:r w:rsidRPr="005960E6">
        <w:rPr>
          <w:b/>
        </w:rPr>
        <w:t>Crvi</w:t>
      </w:r>
      <w:proofErr w:type="gramStart"/>
      <w:r w:rsidRPr="005960E6">
        <w:rPr>
          <w:b/>
        </w:rPr>
        <w:t>:</w:t>
      </w:r>
      <w:proofErr w:type="gramEnd"/>
      <w:r w:rsidRPr="005960E6">
        <w:br/>
        <w:t>Program ili algoritam koji se sam replicira na računalnoj mreži i pri tome obično čini neku štetu.</w:t>
      </w:r>
      <w:r w:rsidRPr="005960E6">
        <w:br/>
      </w:r>
      <w:r w:rsidRPr="005960E6">
        <w:br/>
        <w:t>Trojanski konj</w:t>
      </w:r>
      <w:proofErr w:type="gramStart"/>
      <w:r w:rsidRPr="005960E6">
        <w:t>:</w:t>
      </w:r>
      <w:proofErr w:type="gramEnd"/>
      <w:r w:rsidRPr="005960E6">
        <w:br/>
        <w:t xml:space="preserve">Kolokvijalno se još naziva i trojan ili trojanac, potencijalno je opasan program (obično otvara "vrata" za neovlašten ulaz na računalo) i koji se predstavlja kao obični, neopasni program. Za razliku </w:t>
      </w:r>
      <w:proofErr w:type="gramStart"/>
      <w:r w:rsidRPr="005960E6">
        <w:t>od</w:t>
      </w:r>
      <w:proofErr w:type="gramEnd"/>
      <w:r w:rsidRPr="005960E6">
        <w:t xml:space="preserve"> crva, trojanci se sami ne repliciraju. Zlonamjerni programi koji se prema korisniku predstavljaju kao "jako korisni" programi, a u stvari zlorabe korisnikovo povjerenje kako bi od njega dobili određene podatke koje nebi trebao znati nitko osim korisnika (lozinke, podatke o korisniku, ...)</w:t>
      </w:r>
      <w:r w:rsidRPr="005960E6">
        <w:br/>
      </w:r>
      <w:r w:rsidRPr="005960E6">
        <w:br/>
      </w:r>
      <w:r w:rsidRPr="005960E6">
        <w:rPr>
          <w:b/>
        </w:rPr>
        <w:t>Adware:</w:t>
      </w:r>
      <w:r w:rsidRPr="005960E6">
        <w:br/>
        <w:t>Program koji automatski prikazuje ili učitava oglase i/ili promidžbene poruke nakon što se instalira na računalo ili za vrijeme korištenja (programi koji korisnika zatrpavaju reklamnim materijalima, najčešće u obliku skočnih (pop-up) prozora).  Neki adware programi pripadaju ujedno i grupi spyware programa.</w:t>
      </w:r>
      <w:r w:rsidRPr="005960E6">
        <w:br/>
      </w:r>
      <w:r w:rsidRPr="005960E6">
        <w:br/>
      </w:r>
      <w:r w:rsidRPr="005960E6">
        <w:rPr>
          <w:b/>
        </w:rPr>
        <w:t>Spyware</w:t>
      </w:r>
      <w:proofErr w:type="gramStart"/>
      <w:r w:rsidRPr="005960E6">
        <w:rPr>
          <w:b/>
        </w:rPr>
        <w:t>:</w:t>
      </w:r>
      <w:proofErr w:type="gramEnd"/>
      <w:r w:rsidRPr="005960E6">
        <w:br/>
        <w:t>Program koji je bez svjesnog pristanka korisnika instaliran na računalo i koji presreće ili čak djelomično preuzima nadzor nad interakcijama korisnika i računala. Tako prikupljene podatke spyware može proslijediti trećoj osobi.</w:t>
      </w:r>
      <w:r w:rsidRPr="005960E6">
        <w:br/>
      </w:r>
      <w:r w:rsidRPr="005960E6">
        <w:br/>
      </w:r>
      <w:r w:rsidRPr="005960E6">
        <w:rPr>
          <w:b/>
        </w:rPr>
        <w:t>Daileri</w:t>
      </w:r>
      <w:proofErr w:type="gramStart"/>
      <w:r w:rsidRPr="005960E6">
        <w:rPr>
          <w:b/>
        </w:rPr>
        <w:t>:</w:t>
      </w:r>
      <w:proofErr w:type="gramEnd"/>
      <w:r w:rsidRPr="005960E6">
        <w:br/>
        <w:t>Progami koji promijene korisničke postavke za spajanje na Internet preko dial-up veze te se korisnik više ne spaja preko legalnog davatelja usluge već preko ilegalne daleko skuplje veze te tako nabijaju telefonski račun.</w:t>
      </w:r>
      <w:r w:rsidRPr="005960E6">
        <w:br/>
      </w:r>
      <w:r w:rsidRPr="005960E6">
        <w:br/>
        <w:t>Višestruka ugroza (eng. blended threat)</w:t>
      </w:r>
      <w:proofErr w:type="gramStart"/>
      <w:r w:rsidRPr="005960E6">
        <w:t>:</w:t>
      </w:r>
      <w:proofErr w:type="gramEnd"/>
      <w:r w:rsidRPr="005960E6">
        <w:br/>
        <w:t>Iskorištavanje ranjivosti računala korištenjem kombinacije virusa, crva i trojanaca.</w:t>
      </w:r>
    </w:p>
    <w:p w:rsidR="005960E6" w:rsidRPr="005960E6" w:rsidRDefault="005960E6" w:rsidP="005960E6">
      <w:r w:rsidRPr="005960E6">
        <w:lastRenderedPageBreak/>
        <w:t> </w:t>
      </w:r>
    </w:p>
    <w:p w:rsidR="005960E6" w:rsidRPr="005960E6" w:rsidRDefault="005960E6" w:rsidP="005960E6">
      <w:r w:rsidRPr="005960E6">
        <w:rPr>
          <w:b/>
        </w:rPr>
        <w:t>Kako se zaštititi?</w:t>
      </w:r>
      <w:r w:rsidRPr="005960E6">
        <w:br/>
      </w:r>
      <w:r w:rsidRPr="005960E6">
        <w:br/>
        <w:t xml:space="preserve">Zaštiti se možemo raznim programima </w:t>
      </w:r>
      <w:proofErr w:type="gramStart"/>
      <w:r w:rsidRPr="005960E6">
        <w:t>ali</w:t>
      </w:r>
      <w:proofErr w:type="gramEnd"/>
      <w:r w:rsidRPr="005960E6">
        <w:t xml:space="preserve"> ćemo najviše pridonjeti zaštiti razmišljajući svojom glavom. Instalirajući neki antivirusni program i redovito ga updatetati. Izbjegavati sigurnosne rupe pravilnim instaliranjem programa i aktiviranjem vatrozoida. Upotrijebiti zdravu pamet svaki put prije no što kliknemo </w:t>
      </w:r>
      <w:proofErr w:type="gramStart"/>
      <w:r w:rsidRPr="005960E6">
        <w:t>na</w:t>
      </w:r>
      <w:proofErr w:type="gramEnd"/>
      <w:r w:rsidRPr="005960E6">
        <w:t xml:space="preserve"> Download ili umetnemo DVD ili CD sumnjivog porijekla u računalo. Ne otvarati e-mail poruke nepoznatih ljudi, posebno ako imaju privitke </w:t>
      </w:r>
      <w:proofErr w:type="gramStart"/>
      <w:r w:rsidRPr="005960E6">
        <w:t>( sa</w:t>
      </w:r>
      <w:proofErr w:type="gramEnd"/>
      <w:r w:rsidRPr="005960E6">
        <w:t xml:space="preserve"> dvostrukim ekstenzijama, ili izvršnim ekstenzijama). Redovito arhivirati podatke da bi se umanjio učinak eventualnog gubitka podataka.</w:t>
      </w:r>
      <w:r w:rsidRPr="005960E6">
        <w:br/>
      </w:r>
      <w:r w:rsidRPr="005960E6">
        <w:br/>
        <w:t> </w:t>
      </w:r>
    </w:p>
    <w:p w:rsidR="005960E6" w:rsidRPr="005960E6" w:rsidRDefault="005960E6" w:rsidP="005960E6">
      <w:pPr>
        <w:rPr>
          <w:b/>
        </w:rPr>
      </w:pPr>
      <w:r w:rsidRPr="005960E6">
        <w:rPr>
          <w:b/>
        </w:rPr>
        <w:t>Vrste zaštite:</w:t>
      </w:r>
    </w:p>
    <w:p w:rsidR="005960E6" w:rsidRPr="005960E6" w:rsidRDefault="005960E6" w:rsidP="005960E6">
      <w:r w:rsidRPr="005960E6">
        <w:t>Antivirusna zaštita</w:t>
      </w:r>
      <w:r w:rsidRPr="005960E6">
        <w:br/>
        <w:t xml:space="preserve">Imajte </w:t>
      </w:r>
      <w:proofErr w:type="gramStart"/>
      <w:r w:rsidRPr="005960E6">
        <w:t>na</w:t>
      </w:r>
      <w:proofErr w:type="gramEnd"/>
      <w:r w:rsidRPr="005960E6">
        <w:t xml:space="preserve"> računalu uvijek instaliran i aktivan antivirusni program. Antiviruse koji nemaju mogućnost automatske nadogradnje preko weba i koji nemaju stalno aktivnu zaštitu i provjeru datoteka kojima se pristupa tijekom rada </w:t>
      </w:r>
      <w:proofErr w:type="gramStart"/>
      <w:r w:rsidRPr="005960E6">
        <w:t>na</w:t>
      </w:r>
      <w:proofErr w:type="gramEnd"/>
      <w:r w:rsidRPr="005960E6">
        <w:t xml:space="preserve"> računalu, nemojte uopće uzimati u razmatranje. No nemojte se nikako pouzdati samo u antivirusni program jer su virusi uvijek korak ispred! Znači, prvo se pojavi virus, a tek nakon toga definicija (nadogradnja) antivirusnog programa koja omogućava da ga antivirusni program prepozna. U tom razdoblju vaše računalo je nezaštićeno od tog virusa i jedina zaštita je korisnikovo iskustvo kojim može prepoznati sumnjive programe ili datoteke</w:t>
      </w:r>
      <w:proofErr w:type="gramStart"/>
      <w:r w:rsidRPr="005960E6">
        <w:t>!Postoje</w:t>
      </w:r>
      <w:proofErr w:type="gramEnd"/>
      <w:r w:rsidRPr="005960E6">
        <w:t xml:space="preserve"> besplatni i komercijalni antivirusi. </w:t>
      </w:r>
      <w:r w:rsidRPr="005960E6">
        <w:br/>
        <w:t> </w:t>
      </w:r>
    </w:p>
    <w:p w:rsidR="005960E6" w:rsidRPr="005960E6" w:rsidRDefault="005960E6" w:rsidP="005960E6">
      <w:r w:rsidRPr="005960E6">
        <w:t>Besplatni su</w:t>
      </w:r>
      <w:proofErr w:type="gramStart"/>
      <w:r w:rsidRPr="005960E6">
        <w:t>:</w:t>
      </w:r>
      <w:proofErr w:type="gramEnd"/>
      <w:r w:rsidRPr="005960E6">
        <w:br/>
        <w:t>•   </w:t>
      </w:r>
      <w:hyperlink r:id="rId4" w:tgtFrame="_blank" w:history="1">
        <w:r w:rsidRPr="005960E6">
          <w:rPr>
            <w:rStyle w:val="Hyperlink"/>
          </w:rPr>
          <w:t>Avast! Home Edition</w:t>
        </w:r>
      </w:hyperlink>
      <w:r w:rsidRPr="005960E6">
        <w:br/>
        <w:t>•   </w:t>
      </w:r>
      <w:hyperlink r:id="rId5" w:tgtFrame="_blank" w:history="1">
        <w:r w:rsidRPr="005960E6">
          <w:rPr>
            <w:rStyle w:val="Hyperlink"/>
          </w:rPr>
          <w:t>Avira</w:t>
        </w:r>
      </w:hyperlink>
      <w:r w:rsidRPr="005960E6">
        <w:br/>
        <w:t>•   </w:t>
      </w:r>
      <w:hyperlink r:id="rId6" w:tgtFrame="_blank" w:history="1">
        <w:r w:rsidRPr="005960E6">
          <w:rPr>
            <w:rStyle w:val="Hyperlink"/>
          </w:rPr>
          <w:t>AVG Free Edition</w:t>
        </w:r>
      </w:hyperlink>
    </w:p>
    <w:p w:rsidR="005960E6" w:rsidRPr="005960E6" w:rsidRDefault="005960E6" w:rsidP="005960E6">
      <w:r w:rsidRPr="005960E6">
        <w:br/>
        <w:t>Komercijalni su:</w:t>
      </w:r>
      <w:r w:rsidRPr="005960E6">
        <w:br/>
        <w:t>•   </w:t>
      </w:r>
      <w:hyperlink r:id="rId7" w:tgtFrame="_blank" w:history="1">
        <w:r w:rsidRPr="005960E6">
          <w:rPr>
            <w:rStyle w:val="Hyperlink"/>
          </w:rPr>
          <w:t>ESET NOD 32 Antivirus</w:t>
        </w:r>
      </w:hyperlink>
      <w:r w:rsidRPr="005960E6">
        <w:br/>
        <w:t>•   </w:t>
      </w:r>
      <w:hyperlink r:id="rId8" w:tgtFrame="_blank" w:history="1">
        <w:r w:rsidRPr="005960E6">
          <w:rPr>
            <w:rStyle w:val="Hyperlink"/>
          </w:rPr>
          <w:t>Kaspersky Anti-Virus</w:t>
        </w:r>
      </w:hyperlink>
      <w:r w:rsidRPr="005960E6">
        <w:br/>
        <w:t>•   </w:t>
      </w:r>
      <w:hyperlink r:id="rId9" w:tgtFrame="_blank" w:history="1">
        <w:r w:rsidRPr="005960E6">
          <w:rPr>
            <w:rStyle w:val="Hyperlink"/>
          </w:rPr>
          <w:t>Symantec Norton-AntiVirus</w:t>
        </w:r>
      </w:hyperlink>
      <w:r w:rsidRPr="005960E6">
        <w:br/>
        <w:t>•   </w:t>
      </w:r>
      <w:hyperlink r:id="rId10" w:tgtFrame="_blank" w:history="1">
        <w:r w:rsidRPr="005960E6">
          <w:rPr>
            <w:rStyle w:val="Hyperlink"/>
          </w:rPr>
          <w:t>F-Secure</w:t>
        </w:r>
      </w:hyperlink>
      <w:r w:rsidRPr="005960E6">
        <w:br/>
      </w:r>
      <w:r w:rsidRPr="005960E6">
        <w:br/>
      </w:r>
      <w:r w:rsidRPr="005960E6">
        <w:rPr>
          <w:b/>
        </w:rPr>
        <w:t>Antispyware  zaštita</w:t>
      </w:r>
      <w:r w:rsidRPr="005960E6">
        <w:br/>
        <w:t>Pod spyware mislimo na programe koji se nasele na korisničko računalo ali ne rade nikakvu štetu u smislu brisanja datoteka ili slično, već korisnika ometaju u radu iskakanjem reklamnih prozora, pokušajima automatskog spajanja na net, u krajnjem slučaju i slanja korisnikovih podataka na udaljena web odredišta i slično.</w:t>
      </w:r>
      <w:r w:rsidRPr="005960E6">
        <w:br/>
        <w:t xml:space="preserve">Ovi programi nisu tako skriveni i moguće je da ih korisnik i sam instalira privučen reklamom a ne znajući njihovu pravu namjeru. Ti programi mogu promijeniti i početnu stranicu web preglednika mijenjajući je za svoju, promijeniti grafičko sučelje računala, desktop pozadinu, što i nije tako opasno </w:t>
      </w:r>
      <w:proofErr w:type="gramStart"/>
      <w:r w:rsidRPr="005960E6">
        <w:t>ali</w:t>
      </w:r>
      <w:proofErr w:type="gramEnd"/>
      <w:r w:rsidRPr="005960E6">
        <w:t xml:space="preserve"> korisnika tjera na utrošak vremena za vraćanje u početno stanje.</w:t>
      </w:r>
    </w:p>
    <w:p w:rsidR="005960E6" w:rsidRPr="005960E6" w:rsidRDefault="005960E6" w:rsidP="005960E6">
      <w:r w:rsidRPr="005960E6">
        <w:lastRenderedPageBreak/>
        <w:br/>
        <w:t>Preporuka je koristit neke od navedenih</w:t>
      </w:r>
      <w:proofErr w:type="gramStart"/>
      <w:r w:rsidRPr="005960E6">
        <w:t>:</w:t>
      </w:r>
      <w:proofErr w:type="gramEnd"/>
      <w:r w:rsidRPr="005960E6">
        <w:br/>
        <w:t>•   </w:t>
      </w:r>
      <w:hyperlink r:id="rId11" w:tgtFrame="_blank" w:history="1">
        <w:r w:rsidRPr="005960E6">
          <w:rPr>
            <w:rStyle w:val="Hyperlink"/>
          </w:rPr>
          <w:t>Malwarebytes Anti-Malware</w:t>
        </w:r>
      </w:hyperlink>
      <w:r w:rsidRPr="005960E6">
        <w:br/>
        <w:t>•   </w:t>
      </w:r>
      <w:hyperlink r:id="rId12" w:tgtFrame="_blank" w:history="1">
        <w:r w:rsidRPr="005960E6">
          <w:rPr>
            <w:rStyle w:val="Hyperlink"/>
          </w:rPr>
          <w:t>SUPERAntiSpyware Free Edition</w:t>
        </w:r>
      </w:hyperlink>
      <w:r w:rsidRPr="005960E6">
        <w:br/>
        <w:t>•   </w:t>
      </w:r>
      <w:hyperlink r:id="rId13" w:tgtFrame="_blank" w:history="1">
        <w:r w:rsidRPr="005960E6">
          <w:rPr>
            <w:rStyle w:val="Hyperlink"/>
          </w:rPr>
          <w:t>Spybot – Search&amp;Destroy</w:t>
        </w:r>
      </w:hyperlink>
    </w:p>
    <w:p w:rsidR="005960E6" w:rsidRPr="005960E6" w:rsidRDefault="005960E6" w:rsidP="005960E6">
      <w:r w:rsidRPr="005960E6">
        <w:br/>
      </w:r>
      <w:r w:rsidRPr="005960E6">
        <w:rPr>
          <w:b/>
        </w:rPr>
        <w:t>Firewall (vatrozid</w:t>
      </w:r>
      <w:proofErr w:type="gramStart"/>
      <w:r w:rsidRPr="005960E6">
        <w:rPr>
          <w:b/>
        </w:rPr>
        <w:t>)</w:t>
      </w:r>
      <w:proofErr w:type="gramEnd"/>
      <w:r w:rsidRPr="005960E6">
        <w:br/>
        <w:t xml:space="preserve">Firewall je program koji prati promet preko mrežnog sučelja računala (mrežna kartica, bežična mreža, ...). Nažalost, za korištenje firewalla potrebno je malo više znanja o računalima jer loše podešenim firewallom možete onemogućiti pristup </w:t>
      </w:r>
      <w:proofErr w:type="gramStart"/>
      <w:r w:rsidRPr="005960E6">
        <w:t>na</w:t>
      </w:r>
      <w:proofErr w:type="gramEnd"/>
      <w:r w:rsidRPr="005960E6">
        <w:t xml:space="preserve"> mrežu ili pojedinim programima ili cijelom računalu. U principu, ako nemate dovoljno iskustva sa firewallom, a ipak ga želite koristiti, najbolje je da ga nakon instalacije koristite u "learning modu" jer će vas u tom slučaju firewall obavještavati porukom o svakom programu koji želi komunicirati s Internetom te vas pitati želite li dopustiti spajanje. Već iz ovog kratkog opisa je vidljivo da vam je potrebno znanje što je koji program, što radi </w:t>
      </w:r>
      <w:proofErr w:type="gramStart"/>
      <w:r w:rsidRPr="005960E6">
        <w:t>te</w:t>
      </w:r>
      <w:proofErr w:type="gramEnd"/>
      <w:r w:rsidRPr="005960E6">
        <w:t xml:space="preserve"> je potrebno i nešto znanja iz mrežnog područja, portovima i protokolima.</w:t>
      </w:r>
    </w:p>
    <w:p w:rsidR="005960E6" w:rsidRPr="005960E6" w:rsidRDefault="005960E6" w:rsidP="005960E6">
      <w:r w:rsidRPr="005960E6">
        <w:t>Osim njih još je dobro znati</w:t>
      </w:r>
      <w:proofErr w:type="gramStart"/>
      <w:r w:rsidRPr="005960E6">
        <w:t>:</w:t>
      </w:r>
      <w:proofErr w:type="gramEnd"/>
      <w:r w:rsidRPr="005960E6">
        <w:br/>
        <w:t>•   Datoteke preuzimati samo s onih internet mjesta što zajamčeno poduzimaju mjere antivirusne provjere sadržaja koje nude na preuzimanje.</w:t>
      </w:r>
    </w:p>
    <w:p w:rsidR="005960E6" w:rsidRPr="005960E6" w:rsidRDefault="005960E6" w:rsidP="005960E6">
      <w:r w:rsidRPr="005960E6">
        <w:br/>
        <w:t xml:space="preserve">•    Svaku prijenosni medij CD, DVD, USB stick, prijenosni hard disk s podacima koje ste dobili iz neprovjerenog izvora valja podvrći testiranju </w:t>
      </w:r>
      <w:proofErr w:type="gramStart"/>
      <w:r w:rsidRPr="005960E6">
        <w:t>na</w:t>
      </w:r>
      <w:proofErr w:type="gramEnd"/>
      <w:r w:rsidRPr="005960E6">
        <w:t xml:space="preserve"> viruse. Prije učitavanja sadržaja u računalo, obvezno je “propustiti” kroz antivirusni program.</w:t>
      </w:r>
    </w:p>
    <w:p w:rsidR="005960E6" w:rsidRPr="005960E6" w:rsidRDefault="005960E6" w:rsidP="005960E6">
      <w:r w:rsidRPr="005960E6">
        <w:br/>
        <w:t xml:space="preserve">•    Svaku datoteku koju dobivate putem mreže, bez obzira </w:t>
      </w:r>
      <w:proofErr w:type="gramStart"/>
      <w:r w:rsidRPr="005960E6">
        <w:t>od</w:t>
      </w:r>
      <w:proofErr w:type="gramEnd"/>
      <w:r w:rsidRPr="005960E6">
        <w:t xml:space="preserve"> koga, odmah po prihvaćanju valja testirati na viruse.</w:t>
      </w:r>
    </w:p>
    <w:p w:rsidR="005960E6" w:rsidRPr="005960E6" w:rsidRDefault="005960E6" w:rsidP="005960E6">
      <w:r w:rsidRPr="005960E6">
        <w:br/>
        <w:t xml:space="preserve">•    Nikada ne treba otvarati datoteke primljene elektroničkom poštom </w:t>
      </w:r>
      <w:proofErr w:type="gramStart"/>
      <w:r w:rsidRPr="005960E6">
        <w:t>od</w:t>
      </w:r>
      <w:proofErr w:type="gramEnd"/>
      <w:r w:rsidRPr="005960E6">
        <w:t xml:space="preserve"> nepoznatog pošiljatelja, odnosno iz neznanog izvora. Širenje virusa elektroničkom poštom najčešći je oblik infekcije.</w:t>
      </w:r>
    </w:p>
    <w:p w:rsidR="005960E6" w:rsidRPr="005960E6" w:rsidRDefault="005960E6" w:rsidP="005960E6">
      <w:r w:rsidRPr="005960E6">
        <w:br/>
        <w:t xml:space="preserve">•    Prije preuzimanja datoteka iz Interneta </w:t>
      </w:r>
      <w:proofErr w:type="gramStart"/>
      <w:r w:rsidRPr="005960E6">
        <w:t>dobro</w:t>
      </w:r>
      <w:proofErr w:type="gramEnd"/>
      <w:r w:rsidRPr="005960E6">
        <w:t xml:space="preserve"> je kopirati (memorirati) veličinu (dimenzije) važnih sistemskih datoteka i datum njihove posljednje promjene. Ako se nakon preuzimanja datoteke ti podaci primijene, to je ozbiljna indikacija </w:t>
      </w:r>
      <w:proofErr w:type="gramStart"/>
      <w:r w:rsidRPr="005960E6">
        <w:t>na</w:t>
      </w:r>
      <w:proofErr w:type="gramEnd"/>
      <w:r w:rsidRPr="005960E6">
        <w:t xml:space="preserve"> moguću zarazu virusom.</w:t>
      </w:r>
    </w:p>
    <w:p w:rsidR="005960E6" w:rsidRPr="005960E6" w:rsidRDefault="005960E6" w:rsidP="005960E6">
      <w:r w:rsidRPr="005960E6">
        <w:br/>
        <w:t xml:space="preserve">•    Obično je </w:t>
      </w:r>
      <w:proofErr w:type="gramStart"/>
      <w:r w:rsidRPr="005960E6">
        <w:t>dobro</w:t>
      </w:r>
      <w:proofErr w:type="gramEnd"/>
      <w:r w:rsidRPr="005960E6">
        <w:t xml:space="preserve"> dezaktivirati makro instrukcije u Word i Excel datotekama prije njihova korištenja i testiranja na viruse. Makro instrukcije su zapravo “miniprogrami” kakve virusi “vole” napadati, pa su čest izvor zaraze.</w:t>
      </w:r>
    </w:p>
    <w:p w:rsidR="005960E6" w:rsidRPr="005960E6" w:rsidRDefault="005960E6" w:rsidP="005960E6">
      <w:r w:rsidRPr="005960E6">
        <w:br/>
        <w:t xml:space="preserve">•    Kada ste “na Mreži”, što češće aktivirajte “tragače” za virusima. Ne treba tražiti jako siguran povod </w:t>
      </w:r>
      <w:proofErr w:type="gramStart"/>
      <w:r w:rsidRPr="005960E6">
        <w:t>ili</w:t>
      </w:r>
      <w:proofErr w:type="gramEnd"/>
      <w:r w:rsidRPr="005960E6">
        <w:t xml:space="preserve"> čekati da se virus sam “javi”– nastojite biti korak ispred njega.</w:t>
      </w:r>
    </w:p>
    <w:p w:rsidR="005960E6" w:rsidRPr="005960E6" w:rsidRDefault="005960E6" w:rsidP="005960E6">
      <w:r w:rsidRPr="005960E6">
        <w:lastRenderedPageBreak/>
        <w:br/>
        <w:t xml:space="preserve">•    Učinite da se tragači za virusima i antivirusni programi aktiviraju </w:t>
      </w:r>
      <w:proofErr w:type="gramStart"/>
      <w:r w:rsidRPr="005960E6">
        <w:t>sami</w:t>
      </w:r>
      <w:proofErr w:type="gramEnd"/>
      <w:r w:rsidRPr="005960E6">
        <w:t xml:space="preserve"> pri svakom preuzimanju bilo kakvog sadržaja s Interneta, što je kod većine takvih programa moguće izborom opcije „Autodetect“.</w:t>
      </w:r>
    </w:p>
    <w:p w:rsidR="005960E6" w:rsidRPr="005960E6" w:rsidRDefault="005960E6" w:rsidP="005960E6">
      <w:r w:rsidRPr="005960E6">
        <w:br/>
        <w:t xml:space="preserve">•    Redovito ažurirajte antivirusne programe. Najveća je nevolja s virusima ta što se stalno javljaju </w:t>
      </w:r>
      <w:proofErr w:type="gramStart"/>
      <w:r w:rsidRPr="005960E6">
        <w:t>novi</w:t>
      </w:r>
      <w:proofErr w:type="gramEnd"/>
      <w:r w:rsidRPr="005960E6">
        <w:t>!</w:t>
      </w:r>
    </w:p>
    <w:p w:rsidR="005960E6" w:rsidRPr="005960E6" w:rsidRDefault="005960E6" w:rsidP="005960E6">
      <w:r w:rsidRPr="005960E6">
        <w:t> </w:t>
      </w:r>
    </w:p>
    <w:p w:rsidR="005960E6" w:rsidRPr="005960E6" w:rsidRDefault="005960E6" w:rsidP="005960E6">
      <w:r w:rsidRPr="005960E6">
        <w:t> </w:t>
      </w:r>
    </w:p>
    <w:p w:rsidR="005960E6" w:rsidRPr="005960E6" w:rsidRDefault="005960E6" w:rsidP="005960E6">
      <w:pPr>
        <w:rPr>
          <w:b/>
        </w:rPr>
      </w:pPr>
      <w:r w:rsidRPr="005960E6">
        <w:rPr>
          <w:b/>
        </w:rPr>
        <w:t>Internet i e-mail prijevare</w:t>
      </w:r>
    </w:p>
    <w:p w:rsidR="005960E6" w:rsidRPr="005960E6" w:rsidRDefault="005960E6" w:rsidP="005960E6">
      <w:r w:rsidRPr="005960E6">
        <w:t xml:space="preserve">Kako se zaštititi </w:t>
      </w:r>
      <w:proofErr w:type="gramStart"/>
      <w:r w:rsidRPr="005960E6">
        <w:t>od</w:t>
      </w:r>
      <w:proofErr w:type="gramEnd"/>
      <w:r w:rsidRPr="005960E6">
        <w:t xml:space="preserve"> internet prijevare?</w:t>
      </w:r>
      <w:r w:rsidRPr="005960E6">
        <w:br/>
        <w:t xml:space="preserve">Kako naučiti razlikovati pravi </w:t>
      </w:r>
      <w:proofErr w:type="gramStart"/>
      <w:r w:rsidRPr="005960E6">
        <w:t>od</w:t>
      </w:r>
      <w:proofErr w:type="gramEnd"/>
      <w:r w:rsidRPr="005960E6">
        <w:t xml:space="preserve"> lažnog e-maila? </w:t>
      </w:r>
      <w:r w:rsidRPr="005960E6">
        <w:br/>
        <w:t xml:space="preserve">Kako se zaštititi </w:t>
      </w:r>
      <w:proofErr w:type="gramStart"/>
      <w:r w:rsidRPr="005960E6">
        <w:t>od</w:t>
      </w:r>
      <w:proofErr w:type="gramEnd"/>
      <w:r w:rsidRPr="005960E6">
        <w:t xml:space="preserve"> internetskih prijevara?</w:t>
      </w:r>
    </w:p>
    <w:p w:rsidR="005960E6" w:rsidRPr="005960E6" w:rsidRDefault="005960E6" w:rsidP="005960E6">
      <w:r w:rsidRPr="005960E6">
        <w:br/>
        <w:t xml:space="preserve">Kao i uvijek najbolji način žaštite je znanje i inteligencija. Ukoliko naiđete </w:t>
      </w:r>
      <w:proofErr w:type="gramStart"/>
      <w:r w:rsidRPr="005960E6">
        <w:t>na</w:t>
      </w:r>
      <w:proofErr w:type="gramEnd"/>
      <w:r w:rsidRPr="005960E6">
        <w:t xml:space="preserve"> sumnjivu internet stranicu ili dobijete sumnjivi e-mail dobro ih proučite i ako niste sigurni provjerite kod nekog tko zna. Ukoliko ne poznajete takvu osobu možete se obratiti svom internet provideru.</w:t>
      </w:r>
      <w:r w:rsidRPr="005960E6">
        <w:br/>
        <w:t xml:space="preserve">Obično najlakši način prepoznavanja lažne stranice je link. Nedavno ste mogli dobiti jedan takav lažni mail </w:t>
      </w:r>
      <w:proofErr w:type="gramStart"/>
      <w:r w:rsidRPr="005960E6">
        <w:t>od</w:t>
      </w:r>
      <w:proofErr w:type="gramEnd"/>
      <w:r w:rsidRPr="005960E6">
        <w:t xml:space="preserve"> "PayPal" tvrtke gdje se odmah po linku vidjelo da je lažni.</w:t>
      </w:r>
      <w:r w:rsidRPr="005960E6">
        <w:br/>
        <w:t xml:space="preserve">Link </w:t>
      </w:r>
      <w:proofErr w:type="gramStart"/>
      <w:r w:rsidRPr="005960E6">
        <w:t>na</w:t>
      </w:r>
      <w:proofErr w:type="gramEnd"/>
      <w:r w:rsidRPr="005960E6">
        <w:t xml:space="preserve"> koji se trebalo kliknuti je naravno bio zakamufliran tako da izgleda kao da je došao od tvrtke PayPal. Zakamuflirani link je link koji nije cijeli nego </w:t>
      </w:r>
      <w:proofErr w:type="gramStart"/>
      <w:r w:rsidRPr="005960E6">
        <w:t>npr</w:t>
      </w:r>
      <w:proofErr w:type="gramEnd"/>
      <w:r w:rsidRPr="005960E6">
        <w:t xml:space="preserve">. </w:t>
      </w:r>
      <w:proofErr w:type="gramStart"/>
      <w:r w:rsidRPr="005960E6">
        <w:t>piše</w:t>
      </w:r>
      <w:proofErr w:type="gramEnd"/>
      <w:r w:rsidRPr="005960E6">
        <w:t xml:space="preserve"> "Dispute Transaction" tako da ne vidite pravi link a kada kliknete na njega odvede vas na stranicu koja je lažna i izgleda kao original od PayPal tvrtke no URL nije npr.</w:t>
      </w:r>
      <w:hyperlink r:id="rId14" w:tgtFrame="_blank" w:history="1">
        <w:r w:rsidRPr="005960E6">
          <w:rPr>
            <w:rStyle w:val="Hyperlink"/>
          </w:rPr>
          <w:t>https://www.paypal.com</w:t>
        </w:r>
      </w:hyperlink>
      <w:r w:rsidRPr="005960E6">
        <w:t xml:space="preserve"> (koji je originalni link </w:t>
      </w:r>
      <w:proofErr w:type="gramStart"/>
      <w:r w:rsidRPr="005960E6">
        <w:t>od</w:t>
      </w:r>
      <w:proofErr w:type="gramEnd"/>
      <w:r w:rsidRPr="005960E6">
        <w:t xml:space="preserve"> PayPal-a) nego</w:t>
      </w:r>
      <w:hyperlink r:id="rId15" w:tgtFrame="_blank" w:history="1">
        <w:r w:rsidRPr="005960E6">
          <w:rPr>
            <w:rStyle w:val="Hyperlink"/>
          </w:rPr>
          <w:t>http://www.greg.co.kr/www.paypal.com/webscr.php?cmd=_login-run</w:t>
        </w:r>
      </w:hyperlink>
      <w:r w:rsidRPr="005960E6">
        <w:t>.</w:t>
      </w:r>
      <w:r w:rsidRPr="005960E6">
        <w:br/>
        <w:t>Srednji dio linka gdje pise www.paypal.com je trebao zavarati posjetitelja i ostaviti dojam da je to originalna PayPal stranica.</w:t>
      </w:r>
      <w:r w:rsidRPr="005960E6">
        <w:br/>
        <w:t>Kada bi otvorili tu stranicu izgledala bi indentično kao PayPal stranica no kada bi unjeli podatke svoje kreditne kartice ostali bi bez svog novca.</w:t>
      </w:r>
      <w:r w:rsidRPr="005960E6">
        <w:br/>
        <w:t xml:space="preserve">PayPal je inače omiljena </w:t>
      </w:r>
      <w:proofErr w:type="gramStart"/>
      <w:r w:rsidRPr="005960E6">
        <w:t>meta</w:t>
      </w:r>
      <w:proofErr w:type="gramEnd"/>
      <w:r w:rsidRPr="005960E6">
        <w:t xml:space="preserve"> takvih mailova jer se PayPal bavi novčanim transakcijama i jako puno ljudi ga koristi.</w:t>
      </w:r>
      <w:r w:rsidRPr="005960E6">
        <w:br/>
        <w:t xml:space="preserve">Tehnički način zaštite je da koristite sigurniji web browser i e-mail client a to je skoro svaki osim Internet Explorera (osim možda verzije 8). Neki </w:t>
      </w:r>
      <w:proofErr w:type="gramStart"/>
      <w:r w:rsidRPr="005960E6">
        <w:t>od</w:t>
      </w:r>
      <w:proofErr w:type="gramEnd"/>
      <w:r w:rsidRPr="005960E6">
        <w:t xml:space="preserve"> browsera koji su sigurniji i kvalitetniji od Internet Explorer-a su Mozilla Firefox, Opera.  Firefox je trenutno najpopularniji i ima puno dodataka koji vam mogu olakšati život.</w:t>
      </w:r>
      <w:r w:rsidRPr="005960E6">
        <w:br/>
        <w:t>Kvalitetan i popularan e-mail client je Mozilla Thunderbird. Kao i Internet Explorer tako je i Outlook Express mail client nekvalitetan i pun siguronosnih propusta. Ne brinite prilikom instalacije Thunderbirda možete sačuvati sve svoje mailove iz Outlook Expressa.</w:t>
      </w:r>
    </w:p>
    <w:p w:rsidR="005960E6" w:rsidRPr="005960E6" w:rsidRDefault="005960E6" w:rsidP="005960E6">
      <w:pPr>
        <w:rPr>
          <w:b/>
        </w:rPr>
      </w:pPr>
      <w:r w:rsidRPr="005960E6">
        <w:br/>
      </w:r>
      <w:r w:rsidRPr="005960E6">
        <w:rPr>
          <w:b/>
        </w:rPr>
        <w:t>Phishing e-mail:</w:t>
      </w:r>
    </w:p>
    <w:p w:rsidR="005960E6" w:rsidRPr="005960E6" w:rsidRDefault="005960E6" w:rsidP="005960E6">
      <w:r w:rsidRPr="005960E6">
        <w:t xml:space="preserve">Phishing e-mail kao što mu i ime kaže pokušava upecati nepažljive ljude tj. </w:t>
      </w:r>
      <w:proofErr w:type="gramStart"/>
      <w:r w:rsidRPr="005960E6">
        <w:t>njihove</w:t>
      </w:r>
      <w:proofErr w:type="gramEnd"/>
      <w:r w:rsidRPr="005960E6">
        <w:t xml:space="preserve"> kreditne kartice.</w:t>
      </w:r>
      <w:r w:rsidRPr="005960E6">
        <w:br/>
        <w:t xml:space="preserve">Postoje razne varijante tekstualnog sadržaja no svima su iste dvije stvari, ili se radi o lažnom računu za recimo PayPal, Amazon, Apple, ebay ili neku drugu tvrtku i vi trebate potvrditi kupnju putem web </w:t>
      </w:r>
      <w:r w:rsidRPr="005960E6">
        <w:lastRenderedPageBreak/>
        <w:t>formulara koji se nalazi na lažnoj a ne pravoj adresi ili vam u poruci stoji kako trebate obnoviti svoj password za neku stranicu recimo PayPal, Amazon, Apple, ebay i kad to napravite netko treči dobije vaše accaunt podatke i kupuje a vama stižu računi. </w:t>
      </w:r>
    </w:p>
    <w:p w:rsidR="005960E6" w:rsidRPr="005960E6" w:rsidRDefault="005960E6" w:rsidP="005960E6">
      <w:r w:rsidRPr="005960E6">
        <w:t>Lažne internetske tvrtke</w:t>
      </w:r>
    </w:p>
    <w:p w:rsidR="005960E6" w:rsidRPr="005960E6" w:rsidRDefault="005960E6" w:rsidP="005960E6">
      <w:r w:rsidRPr="005960E6">
        <w:t>Ovaj način prijevare je sličan kao i e-mail pishing. Dobit ćete e-mail u kojem piše da neka tvrtka prodaje nešto, obično software po znatno jeftinijim cijenama.</w:t>
      </w:r>
      <w:r w:rsidRPr="005960E6">
        <w:br/>
        <w:t xml:space="preserve">Kad odete </w:t>
      </w:r>
      <w:proofErr w:type="gramStart"/>
      <w:r w:rsidRPr="005960E6">
        <w:t>na</w:t>
      </w:r>
      <w:proofErr w:type="gramEnd"/>
      <w:r w:rsidRPr="005960E6">
        <w:t xml:space="preserve"> njenu stranicu izgledati će kao neka obična firma samo će proizvodi biti 70% jeftiniji.</w:t>
      </w:r>
      <w:r w:rsidRPr="005960E6">
        <w:br/>
        <w:t xml:space="preserve">Realno je moguće da netko prodaje proizvod cca 20-30% jeftinije </w:t>
      </w:r>
      <w:proofErr w:type="gramStart"/>
      <w:r w:rsidRPr="005960E6">
        <w:t>ali</w:t>
      </w:r>
      <w:proofErr w:type="gramEnd"/>
      <w:r w:rsidRPr="005960E6">
        <w:t xml:space="preserve"> ne i 70 ili više posto.</w:t>
      </w:r>
      <w:r w:rsidRPr="005960E6">
        <w:br/>
        <w:t xml:space="preserve">Kada kod njih kupite proizvod najvjerojatnije nećete dobiti ništa </w:t>
      </w:r>
      <w:proofErr w:type="gramStart"/>
      <w:r w:rsidRPr="005960E6">
        <w:t>ili</w:t>
      </w:r>
      <w:proofErr w:type="gramEnd"/>
      <w:r w:rsidRPr="005960E6">
        <w:t xml:space="preserve"> u najboljem slučaju sprženi cd.</w:t>
      </w:r>
    </w:p>
    <w:p w:rsidR="005960E6" w:rsidRPr="005960E6" w:rsidRDefault="005960E6" w:rsidP="005960E6">
      <w:pPr>
        <w:rPr>
          <w:b/>
        </w:rPr>
      </w:pPr>
      <w:r w:rsidRPr="005960E6">
        <w:rPr>
          <w:b/>
        </w:rPr>
        <w:t>Lutrijski dobitak</w:t>
      </w:r>
    </w:p>
    <w:p w:rsidR="005960E6" w:rsidRPr="005960E6" w:rsidRDefault="005960E6" w:rsidP="005960E6">
      <w:r w:rsidRPr="005960E6">
        <w:t> Kako se ljudi u ovakvim slučajevima ustvari pokušavaju prevariti. Naime, osoba primi e-mail o dobitku i molbu/uputu da pošiljatelju, najčešće u Veliku Britaniju ili Španjolsku, pošalje svoje osobne podatke, odnosno kopiju putovnice ili vozačke dozvole, adresu, broj telefona, kopiju računa kako bi se mogao uplatiti dobitak i slično.</w:t>
      </w:r>
      <w:r w:rsidRPr="005960E6">
        <w:br/>
        <w:t>Ukoliko "sretni dobitnik" pošalje podatke, ponovno dobiva poruku, a ovaj put mu se sugerira da se javi nekoj od europskih komisija za dobitke od igara na sreću, vezano uz, naravno, odobrenje za isplatu dobitka. "Sretni dobitnik" je i taj put zamoljen poslati osobne podatke, jednake onima koje je već poslao lutriji kod koje je ostvaren dobitak.</w:t>
      </w:r>
      <w:r w:rsidRPr="005960E6">
        <w:br/>
        <w:t xml:space="preserve">Nakon što "dobitnik" još jedan put pošalje tražene podatke, željno iščekujući svoj dobitak, tzv. </w:t>
      </w:r>
      <w:proofErr w:type="gramStart"/>
      <w:r w:rsidRPr="005960E6">
        <w:t>komisija</w:t>
      </w:r>
      <w:proofErr w:type="gramEnd"/>
      <w:r w:rsidRPr="005960E6">
        <w:t xml:space="preserve"> traži plaćanje naknade, nakon čega će konačno isplatiti dobitak.</w:t>
      </w:r>
      <w:r w:rsidRPr="005960E6">
        <w:br/>
        <w:t xml:space="preserve">Dogodi li se da "dobitnik" plati traženu naknadu, prevaranti su "na konju", jer prijevara se u tome i sastoji. Drugim riječima, nakon što tzv. </w:t>
      </w:r>
      <w:proofErr w:type="gramStart"/>
      <w:r w:rsidRPr="005960E6">
        <w:t>dobitnik</w:t>
      </w:r>
      <w:proofErr w:type="gramEnd"/>
      <w:r w:rsidRPr="005960E6">
        <w:t xml:space="preserve"> pošalje određenu svotu novca, svaki kontakt s druge strane prestaje, jer su uspjeli u svojoj namjeri, odnosno navukli su nekoga da im plati određenu svotu.</w:t>
      </w:r>
      <w:r w:rsidRPr="005960E6">
        <w:br/>
        <w:t xml:space="preserve">Znajući da se brojka ovakvih poruka zaprimljenih u jednome </w:t>
      </w:r>
      <w:proofErr w:type="gramStart"/>
      <w:r w:rsidRPr="005960E6">
        <w:t>danu</w:t>
      </w:r>
      <w:proofErr w:type="gramEnd"/>
      <w:r w:rsidRPr="005960E6">
        <w:t xml:space="preserve"> u cijelom svijetu kreće u tisućama, može se pretpostaviti kolika je njihova dobit.</w:t>
      </w:r>
      <w:r w:rsidRPr="005960E6">
        <w:br/>
        <w:t xml:space="preserve">No, teško im je stati </w:t>
      </w:r>
      <w:proofErr w:type="gramStart"/>
      <w:r w:rsidRPr="005960E6">
        <w:t>na</w:t>
      </w:r>
      <w:proofErr w:type="gramEnd"/>
      <w:r w:rsidRPr="005960E6">
        <w:t xml:space="preserve"> kraj, jer uvijek barataju lažnim podacima, a imena osoba i kuća koje organiziraju lutriju vrlo se brzo mijenjaju.</w:t>
      </w:r>
      <w:r w:rsidRPr="005960E6">
        <w:br/>
        <w:t xml:space="preserve">Najbolja zaštita je ne nasjedati </w:t>
      </w:r>
      <w:proofErr w:type="gramStart"/>
      <w:r w:rsidRPr="005960E6">
        <w:t>na</w:t>
      </w:r>
      <w:proofErr w:type="gramEnd"/>
      <w:r w:rsidRPr="005960E6">
        <w:t xml:space="preserve"> takve laskave poruke, a ako se ipak dogodi da pošaljete podatke, tu stanite, jer je najvažnije ne slati novac za tzv. </w:t>
      </w:r>
      <w:proofErr w:type="gramStart"/>
      <w:r w:rsidRPr="005960E6">
        <w:t>naknadu</w:t>
      </w:r>
      <w:proofErr w:type="gramEnd"/>
      <w:r w:rsidRPr="005960E6">
        <w:t>.</w:t>
      </w:r>
    </w:p>
    <w:p w:rsidR="005960E6" w:rsidRPr="005960E6" w:rsidRDefault="005960E6" w:rsidP="005960E6">
      <w:pPr>
        <w:rPr>
          <w:b/>
        </w:rPr>
      </w:pPr>
      <w:r w:rsidRPr="005960E6">
        <w:rPr>
          <w:b/>
        </w:rPr>
        <w:t>Krađa identiteta</w:t>
      </w:r>
    </w:p>
    <w:p w:rsidR="005960E6" w:rsidRPr="005960E6" w:rsidRDefault="005960E6" w:rsidP="005960E6">
      <w:r w:rsidRPr="005960E6">
        <w:t xml:space="preserve">U slučajevima kada osoba pošalje svoje podatke, najčešće se događa da je nakon nekog vremena počinju mučiti sumnje je li to legalno, hoće li joj netko zloupotrebljavati račun </w:t>
      </w:r>
      <w:proofErr w:type="gramStart"/>
      <w:r w:rsidRPr="005960E6">
        <w:t>ili</w:t>
      </w:r>
      <w:proofErr w:type="gramEnd"/>
      <w:r w:rsidRPr="005960E6">
        <w:t xml:space="preserve"> krivotvoriti podatke.</w:t>
      </w:r>
      <w:r w:rsidRPr="005960E6">
        <w:br/>
        <w:t xml:space="preserve">Opasnosti takve vrste postoje, no, realno, vrlo su male, budući je puno jednostavnije navući tzv. </w:t>
      </w:r>
      <w:proofErr w:type="gramStart"/>
      <w:r w:rsidRPr="005960E6">
        <w:t>dobitnika</w:t>
      </w:r>
      <w:proofErr w:type="gramEnd"/>
      <w:r w:rsidRPr="005960E6">
        <w:t xml:space="preserve"> da nešto plati, nego se mučiti krivotvorenjem podataka, i to na temelju fotokopiranih dokumenata.</w:t>
      </w:r>
      <w:r w:rsidRPr="005960E6">
        <w:br/>
        <w:t xml:space="preserve">Ipak, ponekad i mala šansa opasnost može učiniti prevelikom. Naime, temeljem podataka koje osoba dostavi (osobni podaci, adresa stanovanja i radnog mjesta, informacije o užoj obitelji i sl.) mogu se krivotvoriti dokumenti i </w:t>
      </w:r>
      <w:proofErr w:type="gramStart"/>
      <w:r w:rsidRPr="005960E6">
        <w:t>na</w:t>
      </w:r>
      <w:proofErr w:type="gramEnd"/>
      <w:r w:rsidRPr="005960E6">
        <w:t xml:space="preserve"> taj način "ukrasti identitet" donedavno sretnog dobitnika.</w:t>
      </w:r>
      <w:r w:rsidRPr="005960E6">
        <w:br/>
        <w:t xml:space="preserve">Sjetimo se ljudi i umirovljenica" koji su došli pod sudski progon jer su kriminalci s njihovim identitetom manipulirali </w:t>
      </w:r>
      <w:proofErr w:type="gramStart"/>
      <w:r w:rsidRPr="005960E6">
        <w:t>na</w:t>
      </w:r>
      <w:proofErr w:type="gramEnd"/>
      <w:r w:rsidRPr="005960E6">
        <w:t xml:space="preserve"> svjetskim burzama.</w:t>
      </w:r>
      <w:r w:rsidRPr="005960E6">
        <w:br/>
        <w:t xml:space="preserve">Policija savjetuje da se u samom startu brišu takve poruke i </w:t>
      </w:r>
      <w:proofErr w:type="gramStart"/>
      <w:r w:rsidRPr="005960E6">
        <w:t>na</w:t>
      </w:r>
      <w:proofErr w:type="gramEnd"/>
      <w:r w:rsidRPr="005960E6">
        <w:t xml:space="preserve"> taj način pomogne u onemogućavanju </w:t>
      </w:r>
      <w:r w:rsidRPr="005960E6">
        <w:lastRenderedPageBreak/>
        <w:t xml:space="preserve">ovakvih oblika prijevare. Također, vaši osobni podaci su samo vaši </w:t>
      </w:r>
      <w:proofErr w:type="gramStart"/>
      <w:r w:rsidRPr="005960E6">
        <w:t>te</w:t>
      </w:r>
      <w:proofErr w:type="gramEnd"/>
      <w:r w:rsidRPr="005960E6">
        <w:t xml:space="preserve"> ih nemojte olako slati nepoznatim osobama, pogotovo putem interneta.</w:t>
      </w:r>
    </w:p>
    <w:p w:rsidR="005960E6" w:rsidRPr="005960E6" w:rsidRDefault="005960E6" w:rsidP="005960E6">
      <w:pPr>
        <w:jc w:val="right"/>
      </w:pPr>
      <w:bookmarkStart w:id="0" w:name="_GoBack"/>
      <w:r w:rsidRPr="005960E6">
        <w:t xml:space="preserve">Informacije i primjeri preuzeti </w:t>
      </w:r>
      <w:proofErr w:type="gramStart"/>
      <w:r w:rsidRPr="005960E6">
        <w:t>sa</w:t>
      </w:r>
      <w:proofErr w:type="gramEnd"/>
      <w:r w:rsidRPr="005960E6">
        <w:t xml:space="preserve"> BOL-Foruma!</w:t>
      </w:r>
      <w:r w:rsidRPr="005960E6">
        <w:br/>
      </w:r>
      <w:proofErr w:type="gramStart"/>
      <w:r w:rsidRPr="005960E6">
        <w:t>bug.hr/forum</w:t>
      </w:r>
      <w:proofErr w:type="gramEnd"/>
    </w:p>
    <w:bookmarkEnd w:id="0"/>
    <w:p w:rsidR="00BD7802" w:rsidRPr="005960E6" w:rsidRDefault="00BD7802" w:rsidP="005960E6"/>
    <w:sectPr w:rsidR="00BD7802" w:rsidRPr="0059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6"/>
    <w:rsid w:val="005960E6"/>
    <w:rsid w:val="00B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9172-6DD5-4288-9B53-3FCA41E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0E6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0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com/af/globalstore?thru=reseller%3Dgoogle_gbsn_k%26gclid%3DCOP9nMPuk6ACFQgeZwod_AsNdQ" TargetMode="External"/><Relationship Id="rId13" Type="http://schemas.openxmlformats.org/officeDocument/2006/relationships/hyperlink" Target="http://www.safer-networking.org/e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et.com/" TargetMode="External"/><Relationship Id="rId12" Type="http://schemas.openxmlformats.org/officeDocument/2006/relationships/hyperlink" Target="http://www.superantispyware.com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ee.avg.com/ww-en/homepage" TargetMode="External"/><Relationship Id="rId11" Type="http://schemas.openxmlformats.org/officeDocument/2006/relationships/hyperlink" Target="http://www.malwarebytes.org/mbam.php" TargetMode="External"/><Relationship Id="rId5" Type="http://schemas.openxmlformats.org/officeDocument/2006/relationships/hyperlink" Target="http://www.avira.com/en/pages/index.php" TargetMode="External"/><Relationship Id="rId15" Type="http://schemas.openxmlformats.org/officeDocument/2006/relationships/hyperlink" Target="http://www.greg.co.kr/www.paypal.com/webscr.php?cmd=_login-run" TargetMode="External"/><Relationship Id="rId10" Type="http://schemas.openxmlformats.org/officeDocument/2006/relationships/hyperlink" Target="http://www.f-secure.com/en_EMEA/products/" TargetMode="External"/><Relationship Id="rId4" Type="http://schemas.openxmlformats.org/officeDocument/2006/relationships/hyperlink" Target="http://www.avast.com/free-antivirus-download" TargetMode="External"/><Relationship Id="rId9" Type="http://schemas.openxmlformats.org/officeDocument/2006/relationships/hyperlink" Target="http://www.symantec.com/index.jsp" TargetMode="External"/><Relationship Id="rId14" Type="http://schemas.openxmlformats.org/officeDocument/2006/relationships/hyperlink" Target="https://www.pay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2019-09-30T12:37:00Z</dcterms:created>
  <dcterms:modified xsi:type="dcterms:W3CDTF">2019-09-30T12:44:00Z</dcterms:modified>
</cp:coreProperties>
</file>